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5" w:rsidRDefault="00C248E5" w:rsidP="00C248E5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b/>
          <w:bCs/>
          <w:sz w:val="28"/>
          <w:szCs w:val="28"/>
        </w:rPr>
      </w:pPr>
      <w:r w:rsidRPr="00953874">
        <w:rPr>
          <w:b/>
          <w:bCs/>
          <w:sz w:val="28"/>
          <w:szCs w:val="28"/>
        </w:rPr>
        <w:t>Результаты конкурса на замещение вакантной должности</w:t>
      </w:r>
    </w:p>
    <w:p w:rsidR="00C248E5" w:rsidRPr="00953874" w:rsidRDefault="00C248E5" w:rsidP="00C248E5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службы</w:t>
      </w:r>
      <w:r w:rsidRPr="00953874">
        <w:rPr>
          <w:b/>
          <w:bCs/>
          <w:sz w:val="28"/>
          <w:szCs w:val="28"/>
        </w:rPr>
        <w:t xml:space="preserve"> (и на</w:t>
      </w:r>
      <w:r>
        <w:rPr>
          <w:b/>
          <w:bCs/>
          <w:sz w:val="28"/>
          <w:szCs w:val="28"/>
        </w:rPr>
        <w:t xml:space="preserve"> </w:t>
      </w:r>
      <w:r w:rsidRPr="00953874">
        <w:rPr>
          <w:b/>
          <w:bCs/>
          <w:spacing w:val="-5"/>
          <w:sz w:val="28"/>
          <w:szCs w:val="28"/>
        </w:rPr>
        <w:t>включение</w:t>
      </w:r>
      <w:r>
        <w:rPr>
          <w:b/>
          <w:bCs/>
          <w:spacing w:val="-5"/>
          <w:sz w:val="28"/>
          <w:szCs w:val="28"/>
        </w:rPr>
        <w:t xml:space="preserve"> </w:t>
      </w:r>
      <w:r w:rsidRPr="0095387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953874">
        <w:rPr>
          <w:b/>
          <w:bCs/>
          <w:spacing w:val="-6"/>
          <w:sz w:val="28"/>
          <w:szCs w:val="28"/>
        </w:rPr>
        <w:t>кадровый</w:t>
      </w:r>
      <w:r>
        <w:rPr>
          <w:b/>
          <w:bCs/>
          <w:spacing w:val="-6"/>
          <w:sz w:val="28"/>
          <w:szCs w:val="28"/>
        </w:rPr>
        <w:t xml:space="preserve"> </w:t>
      </w:r>
      <w:r w:rsidRPr="00953874">
        <w:rPr>
          <w:b/>
          <w:bCs/>
          <w:spacing w:val="-5"/>
          <w:sz w:val="28"/>
          <w:szCs w:val="28"/>
        </w:rPr>
        <w:t>резерв)</w:t>
      </w:r>
      <w:r>
        <w:rPr>
          <w:b/>
          <w:bCs/>
          <w:spacing w:val="-5"/>
          <w:sz w:val="28"/>
          <w:szCs w:val="28"/>
        </w:rPr>
        <w:t xml:space="preserve"> </w:t>
      </w:r>
      <w:proofErr w:type="gramStart"/>
      <w:r w:rsidRPr="00953874">
        <w:rPr>
          <w:b/>
          <w:bCs/>
          <w:sz w:val="28"/>
          <w:szCs w:val="28"/>
        </w:rPr>
        <w:t>в</w:t>
      </w:r>
      <w:proofErr w:type="gramEnd"/>
    </w:p>
    <w:p w:rsidR="00C248E5" w:rsidRDefault="00C248E5" w:rsidP="00C248E5">
      <w:pPr>
        <w:shd w:val="clear" w:color="auto" w:fill="FFFFFF"/>
        <w:tabs>
          <w:tab w:val="left" w:leader="underscore" w:pos="9283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74D8E" wp14:editId="7156ED64">
                <wp:simplePos x="0" y="0"/>
                <wp:positionH relativeFrom="column">
                  <wp:posOffset>524378</wp:posOffset>
                </wp:positionH>
                <wp:positionV relativeFrom="paragraph">
                  <wp:posOffset>391963</wp:posOffset>
                </wp:positionV>
                <wp:extent cx="4907915" cy="0"/>
                <wp:effectExtent l="0" t="0" r="2603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30.85pt" to="427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E06FF" wp14:editId="16BF2D3F">
                <wp:simplePos x="0" y="0"/>
                <wp:positionH relativeFrom="column">
                  <wp:posOffset>524378</wp:posOffset>
                </wp:positionH>
                <wp:positionV relativeFrom="paragraph">
                  <wp:posOffset>202182</wp:posOffset>
                </wp:positionV>
                <wp:extent cx="4908430" cy="0"/>
                <wp:effectExtent l="0" t="0" r="2603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4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15.9pt" to="427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" strokecolor="windowText" strokeweight="1pt"/>
            </w:pict>
          </mc:Fallback>
        </mc:AlternateContent>
      </w:r>
      <w:proofErr w:type="gramStart"/>
      <w:r>
        <w:rPr>
          <w:b/>
          <w:bCs/>
          <w:sz w:val="28"/>
          <w:szCs w:val="28"/>
        </w:rPr>
        <w:t>управлении</w:t>
      </w:r>
      <w:proofErr w:type="gramEnd"/>
      <w:r>
        <w:rPr>
          <w:b/>
          <w:bCs/>
          <w:sz w:val="28"/>
          <w:szCs w:val="28"/>
        </w:rPr>
        <w:t xml:space="preserve"> социальной защиты населения администрации Прохоровского района,</w:t>
      </w:r>
    </w:p>
    <w:p w:rsidR="00C248E5" w:rsidRPr="00927061" w:rsidRDefault="00C248E5" w:rsidP="00C248E5">
      <w:pPr>
        <w:shd w:val="clear" w:color="auto" w:fill="FFFFFF"/>
        <w:jc w:val="center"/>
        <w:rPr>
          <w:sz w:val="24"/>
          <w:szCs w:val="24"/>
        </w:rPr>
      </w:pPr>
      <w:r w:rsidRPr="00927061">
        <w:rPr>
          <w:spacing w:val="-18"/>
          <w:sz w:val="24"/>
          <w:szCs w:val="24"/>
        </w:rPr>
        <w:t xml:space="preserve">(наименование </w:t>
      </w:r>
      <w:r>
        <w:rPr>
          <w:spacing w:val="-18"/>
          <w:sz w:val="24"/>
          <w:szCs w:val="24"/>
        </w:rPr>
        <w:t>местного самоуправления</w:t>
      </w:r>
      <w:r w:rsidRPr="00927061">
        <w:rPr>
          <w:spacing w:val="-18"/>
          <w:sz w:val="24"/>
          <w:szCs w:val="24"/>
        </w:rPr>
        <w:t>)</w:t>
      </w:r>
    </w:p>
    <w:p w:rsidR="00C248E5" w:rsidRPr="00953874" w:rsidRDefault="00C248E5" w:rsidP="00C248E5">
      <w:pPr>
        <w:shd w:val="clear" w:color="auto" w:fill="FFFFFF"/>
        <w:tabs>
          <w:tab w:val="left" w:leader="underscore" w:pos="9283"/>
        </w:tabs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77DBD" wp14:editId="4EDF89CF">
                <wp:simplePos x="0" y="0"/>
                <wp:positionH relativeFrom="column">
                  <wp:posOffset>2749993</wp:posOffset>
                </wp:positionH>
                <wp:positionV relativeFrom="paragraph">
                  <wp:posOffset>195951</wp:posOffset>
                </wp:positionV>
                <wp:extent cx="241540" cy="0"/>
                <wp:effectExtent l="0" t="0" r="2540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5pt,15.45pt" to="235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6B558" wp14:editId="2C57E76F">
                <wp:simplePos x="0" y="0"/>
                <wp:positionH relativeFrom="column">
                  <wp:posOffset>3164061</wp:posOffset>
                </wp:positionH>
                <wp:positionV relativeFrom="paragraph">
                  <wp:posOffset>195951</wp:posOffset>
                </wp:positionV>
                <wp:extent cx="569344" cy="0"/>
                <wp:effectExtent l="0" t="0" r="2159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15.45pt" to="29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6478B" wp14:editId="60037E81">
                <wp:simplePos x="0" y="0"/>
                <wp:positionH relativeFrom="column">
                  <wp:posOffset>4000823</wp:posOffset>
                </wp:positionH>
                <wp:positionV relativeFrom="paragraph">
                  <wp:posOffset>195951</wp:posOffset>
                </wp:positionV>
                <wp:extent cx="223568" cy="0"/>
                <wp:effectExtent l="0" t="0" r="2413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6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05pt,15.45pt" to="332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" strokecolor="windowText" strokeweight="1pt"/>
            </w:pict>
          </mc:Fallback>
        </mc:AlternateContent>
      </w:r>
      <w:r>
        <w:rPr>
          <w:b/>
          <w:bCs/>
          <w:sz w:val="28"/>
          <w:szCs w:val="28"/>
        </w:rPr>
        <w:t>прошедшего  «</w:t>
      </w:r>
      <w:r w:rsidR="0024031E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»  </w:t>
      </w:r>
      <w:r w:rsidR="0024031E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2014 г.</w:t>
      </w:r>
    </w:p>
    <w:p w:rsidR="00C248E5" w:rsidRDefault="00C248E5" w:rsidP="00C248E5">
      <w:pPr>
        <w:shd w:val="clear" w:color="auto" w:fill="FFFFFF"/>
        <w:tabs>
          <w:tab w:val="left" w:leader="underscore" w:pos="9639"/>
        </w:tabs>
        <w:ind w:right="-7086" w:firstLine="709"/>
        <w:jc w:val="both"/>
        <w:rPr>
          <w:spacing w:val="-3"/>
          <w:sz w:val="28"/>
          <w:szCs w:val="28"/>
        </w:rPr>
      </w:pPr>
    </w:p>
    <w:p w:rsidR="00C248E5" w:rsidRPr="00953874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  <w:r w:rsidRPr="00953874">
        <w:rPr>
          <w:spacing w:val="-1"/>
          <w:sz w:val="28"/>
          <w:szCs w:val="28"/>
        </w:rPr>
        <w:t xml:space="preserve">По итогам конкурсных испытаний конкурсная комиссия </w:t>
      </w:r>
      <w:r w:rsidRPr="00953874">
        <w:rPr>
          <w:spacing w:val="54"/>
          <w:sz w:val="28"/>
          <w:szCs w:val="28"/>
        </w:rPr>
        <w:t>решила:</w:t>
      </w:r>
    </w:p>
    <w:p w:rsidR="00C248E5" w:rsidRPr="00953874" w:rsidRDefault="00C248E5" w:rsidP="00C248E5">
      <w:pPr>
        <w:shd w:val="clear" w:color="auto" w:fill="FFFFFF"/>
        <w:tabs>
          <w:tab w:val="left" w:pos="8506"/>
          <w:tab w:val="left" w:leader="underscore" w:pos="94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3874">
        <w:rPr>
          <w:sz w:val="28"/>
          <w:szCs w:val="28"/>
        </w:rPr>
        <w:t>Признать победител</w:t>
      </w:r>
      <w:r>
        <w:rPr>
          <w:sz w:val="28"/>
          <w:szCs w:val="28"/>
        </w:rPr>
        <w:t>ем</w:t>
      </w:r>
      <w:r w:rsidRPr="00953874">
        <w:rPr>
          <w:sz w:val="28"/>
          <w:szCs w:val="28"/>
        </w:rPr>
        <w:t xml:space="preserve"> конкурса на замещение вакантн</w:t>
      </w:r>
      <w:r>
        <w:rPr>
          <w:sz w:val="28"/>
          <w:szCs w:val="28"/>
        </w:rPr>
        <w:t xml:space="preserve">ой </w:t>
      </w:r>
      <w:r w:rsidRPr="00953874">
        <w:rPr>
          <w:spacing w:val="-4"/>
          <w:sz w:val="28"/>
          <w:szCs w:val="28"/>
        </w:rPr>
        <w:t>должност</w:t>
      </w:r>
      <w:r>
        <w:rPr>
          <w:spacing w:val="-4"/>
          <w:sz w:val="28"/>
          <w:szCs w:val="28"/>
        </w:rPr>
        <w:t>и</w:t>
      </w:r>
      <w:r w:rsidRPr="00953874">
        <w:rPr>
          <w:spacing w:val="-4"/>
          <w:sz w:val="28"/>
          <w:szCs w:val="28"/>
        </w:rPr>
        <w:t>:</w:t>
      </w:r>
      <w:r w:rsidRPr="00953874"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464"/>
        <w:gridCol w:w="4378"/>
      </w:tblGrid>
      <w:tr w:rsidR="00C248E5" w:rsidRPr="00953874" w:rsidTr="00A85B1C">
        <w:trPr>
          <w:trHeight w:hRule="exact" w:val="9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146C5D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C5D">
              <w:rPr>
                <w:bCs/>
                <w:iCs/>
                <w:spacing w:val="-12"/>
                <w:sz w:val="28"/>
                <w:szCs w:val="28"/>
              </w:rPr>
              <w:t xml:space="preserve">№ </w:t>
            </w:r>
            <w:proofErr w:type="gramStart"/>
            <w:r w:rsidRPr="00146C5D">
              <w:rPr>
                <w:bCs/>
                <w:iCs/>
                <w:spacing w:val="-12"/>
                <w:sz w:val="28"/>
                <w:szCs w:val="28"/>
              </w:rPr>
              <w:t>п</w:t>
            </w:r>
            <w:proofErr w:type="gramEnd"/>
            <w:r w:rsidRPr="00146C5D">
              <w:rPr>
                <w:bCs/>
                <w:iCs/>
                <w:spacing w:val="-12"/>
                <w:sz w:val="28"/>
                <w:szCs w:val="28"/>
              </w:rPr>
              <w:t>/п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>Наименование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вакантной </w:t>
            </w:r>
            <w:r w:rsidRPr="00953874">
              <w:rPr>
                <w:sz w:val="28"/>
                <w:szCs w:val="28"/>
              </w:rPr>
              <w:t>должности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Ф.И.О. претендента, 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953874">
              <w:rPr>
                <w:spacing w:val="-2"/>
                <w:sz w:val="28"/>
                <w:szCs w:val="28"/>
              </w:rPr>
              <w:t>победившего</w:t>
            </w:r>
            <w:proofErr w:type="gramEnd"/>
            <w:r w:rsidRPr="00953874">
              <w:rPr>
                <w:spacing w:val="-2"/>
                <w:sz w:val="28"/>
                <w:szCs w:val="28"/>
              </w:rPr>
              <w:t xml:space="preserve"> </w:t>
            </w:r>
            <w:r w:rsidRPr="00953874">
              <w:rPr>
                <w:sz w:val="28"/>
                <w:szCs w:val="28"/>
              </w:rPr>
              <w:t>в конкурсе</w:t>
            </w:r>
          </w:p>
        </w:tc>
      </w:tr>
      <w:tr w:rsidR="00C248E5" w:rsidRPr="00953874" w:rsidTr="00C248E5">
        <w:trPr>
          <w:trHeight w:hRule="exact" w:val="11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C248E5" w:rsidP="002403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24031E">
              <w:rPr>
                <w:sz w:val="28"/>
                <w:szCs w:val="28"/>
              </w:rPr>
              <w:t>семьи и опеки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24031E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Тяжлова Светлана Сергеевна</w:t>
            </w:r>
          </w:p>
        </w:tc>
      </w:tr>
    </w:tbl>
    <w:p w:rsidR="00C248E5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48E5" w:rsidRDefault="0024031E" w:rsidP="00C248E5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2. </w:t>
      </w:r>
      <w:r w:rsidR="00C248E5" w:rsidRPr="00953874">
        <w:rPr>
          <w:sz w:val="28"/>
          <w:szCs w:val="28"/>
        </w:rPr>
        <w:t xml:space="preserve">Рекомендовать для включения в кадровый резерв </w:t>
      </w:r>
      <w:r w:rsidR="00C248E5">
        <w:rPr>
          <w:sz w:val="28"/>
          <w:szCs w:val="28"/>
        </w:rPr>
        <w:t>управления социальной защиты населения администрации Прохоровского района</w:t>
      </w:r>
      <w:r w:rsidR="00C248E5" w:rsidRPr="00D14D79">
        <w:rPr>
          <w:sz w:val="28"/>
          <w:szCs w:val="28"/>
        </w:rPr>
        <w:t>:</w:t>
      </w:r>
    </w:p>
    <w:tbl>
      <w:tblPr>
        <w:tblW w:w="9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4441"/>
      </w:tblGrid>
      <w:tr w:rsidR="00C248E5" w:rsidRPr="00953874" w:rsidTr="00C248E5">
        <w:trPr>
          <w:trHeight w:hRule="exact"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248E5" w:rsidRPr="00146C5D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146C5D">
              <w:rPr>
                <w:sz w:val="28"/>
                <w:szCs w:val="28"/>
              </w:rPr>
              <w:t>п</w:t>
            </w:r>
            <w:proofErr w:type="gramEnd"/>
            <w:r w:rsidRPr="00146C5D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146C5D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>Наименование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146C5D">
              <w:rPr>
                <w:spacing w:val="-2"/>
                <w:sz w:val="28"/>
                <w:szCs w:val="28"/>
              </w:rPr>
              <w:t>должности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146C5D" w:rsidRDefault="00C248E5" w:rsidP="00A85B1C">
            <w:pPr>
              <w:shd w:val="clear" w:color="auto" w:fill="FFFFFF"/>
              <w:ind w:firstLine="81"/>
              <w:jc w:val="center"/>
              <w:rPr>
                <w:sz w:val="28"/>
                <w:szCs w:val="28"/>
              </w:rPr>
            </w:pPr>
            <w:r w:rsidRPr="00146C5D">
              <w:rPr>
                <w:sz w:val="28"/>
                <w:szCs w:val="28"/>
              </w:rPr>
              <w:t>Ф.И.О. претендента,</w:t>
            </w:r>
          </w:p>
          <w:p w:rsidR="00C248E5" w:rsidRDefault="00C248E5" w:rsidP="00A85B1C">
            <w:pPr>
              <w:shd w:val="clear" w:color="auto" w:fill="FFFFFF"/>
              <w:ind w:left="81" w:right="149" w:firstLine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рекомендованного для </w:t>
            </w:r>
          </w:p>
          <w:p w:rsidR="00C248E5" w:rsidRPr="00953874" w:rsidRDefault="00C248E5" w:rsidP="00A85B1C">
            <w:pPr>
              <w:shd w:val="clear" w:color="auto" w:fill="FFFFFF"/>
              <w:ind w:left="81" w:right="149" w:firstLine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включения в кадровый резерв</w:t>
            </w:r>
          </w:p>
        </w:tc>
      </w:tr>
      <w:tr w:rsidR="00C248E5" w:rsidRPr="00953874" w:rsidTr="00C248E5">
        <w:trPr>
          <w:trHeight w:hRule="exact" w:val="11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C248E5" w:rsidP="002403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24031E">
              <w:rPr>
                <w:sz w:val="28"/>
                <w:szCs w:val="28"/>
              </w:rPr>
              <w:t>семьи и опеки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24031E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Екатерина Валерьевна</w:t>
            </w:r>
          </w:p>
        </w:tc>
      </w:tr>
    </w:tbl>
    <w:p w:rsidR="00C248E5" w:rsidRDefault="00C248E5" w:rsidP="00C248E5">
      <w:pPr>
        <w:jc w:val="both"/>
        <w:rPr>
          <w:sz w:val="28"/>
          <w:szCs w:val="28"/>
        </w:rPr>
      </w:pPr>
    </w:p>
    <w:p w:rsidR="009D6114" w:rsidRPr="00C248E5" w:rsidRDefault="009D6114">
      <w:pPr>
        <w:rPr>
          <w:sz w:val="28"/>
          <w:szCs w:val="28"/>
        </w:rPr>
      </w:pPr>
      <w:bookmarkStart w:id="0" w:name="_GoBack"/>
      <w:bookmarkEnd w:id="0"/>
    </w:p>
    <w:sectPr w:rsidR="009D6114" w:rsidRPr="00C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A4"/>
    <w:rsid w:val="00036157"/>
    <w:rsid w:val="00066E61"/>
    <w:rsid w:val="0009215F"/>
    <w:rsid w:val="000A0701"/>
    <w:rsid w:val="000A45CB"/>
    <w:rsid w:val="000B1BB9"/>
    <w:rsid w:val="000C0B8A"/>
    <w:rsid w:val="000D112B"/>
    <w:rsid w:val="000D29B4"/>
    <w:rsid w:val="000F4AF9"/>
    <w:rsid w:val="001122F5"/>
    <w:rsid w:val="00124E43"/>
    <w:rsid w:val="00197028"/>
    <w:rsid w:val="001A04A0"/>
    <w:rsid w:val="001A3E4B"/>
    <w:rsid w:val="001A62D6"/>
    <w:rsid w:val="001C303F"/>
    <w:rsid w:val="001D30E0"/>
    <w:rsid w:val="002263C1"/>
    <w:rsid w:val="0024031E"/>
    <w:rsid w:val="00246C88"/>
    <w:rsid w:val="0024780C"/>
    <w:rsid w:val="002623E8"/>
    <w:rsid w:val="00276253"/>
    <w:rsid w:val="002968F5"/>
    <w:rsid w:val="002C02E3"/>
    <w:rsid w:val="002C1C7E"/>
    <w:rsid w:val="002C70AB"/>
    <w:rsid w:val="002D55E3"/>
    <w:rsid w:val="003123A6"/>
    <w:rsid w:val="00314D54"/>
    <w:rsid w:val="00322574"/>
    <w:rsid w:val="0033206D"/>
    <w:rsid w:val="003362E1"/>
    <w:rsid w:val="00341645"/>
    <w:rsid w:val="00344EF9"/>
    <w:rsid w:val="00352198"/>
    <w:rsid w:val="0037011A"/>
    <w:rsid w:val="003B1A95"/>
    <w:rsid w:val="003B4E43"/>
    <w:rsid w:val="003C0D1F"/>
    <w:rsid w:val="003F6AD4"/>
    <w:rsid w:val="004035F3"/>
    <w:rsid w:val="004168C9"/>
    <w:rsid w:val="00420134"/>
    <w:rsid w:val="00432931"/>
    <w:rsid w:val="00433B38"/>
    <w:rsid w:val="00450245"/>
    <w:rsid w:val="00457169"/>
    <w:rsid w:val="004571A9"/>
    <w:rsid w:val="00472E6B"/>
    <w:rsid w:val="004776C4"/>
    <w:rsid w:val="00485DF5"/>
    <w:rsid w:val="004B772D"/>
    <w:rsid w:val="004D73A0"/>
    <w:rsid w:val="004F2065"/>
    <w:rsid w:val="00506A5F"/>
    <w:rsid w:val="005108E9"/>
    <w:rsid w:val="00514EBF"/>
    <w:rsid w:val="00557CA7"/>
    <w:rsid w:val="005646F1"/>
    <w:rsid w:val="00566C76"/>
    <w:rsid w:val="0057334B"/>
    <w:rsid w:val="00597DFC"/>
    <w:rsid w:val="00607410"/>
    <w:rsid w:val="00627074"/>
    <w:rsid w:val="00627F1A"/>
    <w:rsid w:val="00643AB2"/>
    <w:rsid w:val="00656E35"/>
    <w:rsid w:val="006C3BA8"/>
    <w:rsid w:val="006D0CA9"/>
    <w:rsid w:val="006E7F42"/>
    <w:rsid w:val="0071530E"/>
    <w:rsid w:val="00717166"/>
    <w:rsid w:val="00733114"/>
    <w:rsid w:val="00735291"/>
    <w:rsid w:val="00740D84"/>
    <w:rsid w:val="00745299"/>
    <w:rsid w:val="00774552"/>
    <w:rsid w:val="007767B2"/>
    <w:rsid w:val="007C7392"/>
    <w:rsid w:val="007D43C1"/>
    <w:rsid w:val="007F559A"/>
    <w:rsid w:val="00800B83"/>
    <w:rsid w:val="00824413"/>
    <w:rsid w:val="00831288"/>
    <w:rsid w:val="008358CF"/>
    <w:rsid w:val="00873E00"/>
    <w:rsid w:val="00880F35"/>
    <w:rsid w:val="00884327"/>
    <w:rsid w:val="00884762"/>
    <w:rsid w:val="008974DF"/>
    <w:rsid w:val="008A53B5"/>
    <w:rsid w:val="008A797D"/>
    <w:rsid w:val="008D2536"/>
    <w:rsid w:val="0091004A"/>
    <w:rsid w:val="00910EB0"/>
    <w:rsid w:val="00912EC4"/>
    <w:rsid w:val="00923EB0"/>
    <w:rsid w:val="009568F5"/>
    <w:rsid w:val="00976F8C"/>
    <w:rsid w:val="00992DC6"/>
    <w:rsid w:val="00995B00"/>
    <w:rsid w:val="00995D70"/>
    <w:rsid w:val="00997739"/>
    <w:rsid w:val="009A564E"/>
    <w:rsid w:val="009D6114"/>
    <w:rsid w:val="009E1302"/>
    <w:rsid w:val="009F5D6A"/>
    <w:rsid w:val="00A12076"/>
    <w:rsid w:val="00A14A51"/>
    <w:rsid w:val="00A17FE5"/>
    <w:rsid w:val="00A45F5C"/>
    <w:rsid w:val="00A50305"/>
    <w:rsid w:val="00A50855"/>
    <w:rsid w:val="00A93BD7"/>
    <w:rsid w:val="00AB3368"/>
    <w:rsid w:val="00AC3706"/>
    <w:rsid w:val="00AE2EC2"/>
    <w:rsid w:val="00AE35B8"/>
    <w:rsid w:val="00B00293"/>
    <w:rsid w:val="00B15B57"/>
    <w:rsid w:val="00B25D9E"/>
    <w:rsid w:val="00B54B5F"/>
    <w:rsid w:val="00B71DF0"/>
    <w:rsid w:val="00B855AE"/>
    <w:rsid w:val="00BA14CB"/>
    <w:rsid w:val="00BA3AFA"/>
    <w:rsid w:val="00BB0044"/>
    <w:rsid w:val="00BB13FE"/>
    <w:rsid w:val="00BB21F4"/>
    <w:rsid w:val="00BB5872"/>
    <w:rsid w:val="00BB727B"/>
    <w:rsid w:val="00BD7246"/>
    <w:rsid w:val="00C05EB9"/>
    <w:rsid w:val="00C06F2A"/>
    <w:rsid w:val="00C248E5"/>
    <w:rsid w:val="00C41BEA"/>
    <w:rsid w:val="00C62549"/>
    <w:rsid w:val="00C86C4B"/>
    <w:rsid w:val="00CB19B3"/>
    <w:rsid w:val="00CB39F3"/>
    <w:rsid w:val="00CE777E"/>
    <w:rsid w:val="00CF6676"/>
    <w:rsid w:val="00D1571D"/>
    <w:rsid w:val="00D2615A"/>
    <w:rsid w:val="00D53FE8"/>
    <w:rsid w:val="00D81A63"/>
    <w:rsid w:val="00D9728D"/>
    <w:rsid w:val="00DB615A"/>
    <w:rsid w:val="00DB7928"/>
    <w:rsid w:val="00DC4E3D"/>
    <w:rsid w:val="00E010A4"/>
    <w:rsid w:val="00E017D8"/>
    <w:rsid w:val="00E72CB2"/>
    <w:rsid w:val="00EC68E4"/>
    <w:rsid w:val="00ED775A"/>
    <w:rsid w:val="00F17341"/>
    <w:rsid w:val="00F21805"/>
    <w:rsid w:val="00F31362"/>
    <w:rsid w:val="00F31392"/>
    <w:rsid w:val="00F370C9"/>
    <w:rsid w:val="00F472B2"/>
    <w:rsid w:val="00F52B11"/>
    <w:rsid w:val="00F634EA"/>
    <w:rsid w:val="00F64BA6"/>
    <w:rsid w:val="00F950E2"/>
    <w:rsid w:val="00FA07DD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2014-05-19T05:30:00Z</dcterms:created>
  <dcterms:modified xsi:type="dcterms:W3CDTF">2014-12-31T05:19:00Z</dcterms:modified>
</cp:coreProperties>
</file>